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31" w:rsidRDefault="00C17E31" w:rsidP="00E116BC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纳税人领用发票票种核定表</w:t>
      </w:r>
    </w:p>
    <w:tbl>
      <w:tblPr>
        <w:tblW w:w="14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313"/>
        <w:gridCol w:w="867"/>
        <w:gridCol w:w="876"/>
        <w:gridCol w:w="1844"/>
        <w:gridCol w:w="1954"/>
        <w:gridCol w:w="2063"/>
        <w:gridCol w:w="1553"/>
        <w:gridCol w:w="2567"/>
        <w:gridCol w:w="1315"/>
      </w:tblGrid>
      <w:tr w:rsidR="00C17E31" w:rsidRPr="0061020D">
        <w:trPr>
          <w:trHeight w:hRule="exact" w:val="490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纳税人识别号</w:t>
            </w:r>
          </w:p>
        </w:tc>
        <w:tc>
          <w:tcPr>
            <w:tcW w:w="12172" w:type="dxa"/>
            <w:gridSpan w:val="7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</w:tr>
      <w:tr w:rsidR="00C17E31" w:rsidRPr="0061020D">
        <w:trPr>
          <w:trHeight w:hRule="exact" w:val="45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  <w:spacing w:val="20"/>
              </w:rPr>
              <w:t>纳税人名称</w:t>
            </w:r>
          </w:p>
        </w:tc>
        <w:tc>
          <w:tcPr>
            <w:tcW w:w="12172" w:type="dxa"/>
            <w:gridSpan w:val="7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</w:tr>
      <w:tr w:rsidR="00C17E31" w:rsidRPr="0061020D">
        <w:trPr>
          <w:trHeight w:hRule="exact" w:val="45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领票人</w:t>
            </w:r>
          </w:p>
        </w:tc>
        <w:tc>
          <w:tcPr>
            <w:tcW w:w="4674" w:type="dxa"/>
            <w:gridSpan w:val="3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3616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身份证件类型</w:t>
            </w:r>
          </w:p>
        </w:tc>
        <w:tc>
          <w:tcPr>
            <w:tcW w:w="3882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身份证件号码</w:t>
            </w:r>
          </w:p>
        </w:tc>
      </w:tr>
      <w:tr w:rsidR="00C17E31" w:rsidRPr="0061020D">
        <w:trPr>
          <w:trHeight w:hRule="exact" w:val="52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  <w:tc>
          <w:tcPr>
            <w:tcW w:w="4674" w:type="dxa"/>
            <w:gridSpan w:val="3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  <w:tc>
          <w:tcPr>
            <w:tcW w:w="3616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  <w:tc>
          <w:tcPr>
            <w:tcW w:w="3882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color w:val="0000FF"/>
              </w:rPr>
            </w:pPr>
          </w:p>
        </w:tc>
      </w:tr>
      <w:tr w:rsidR="00C17E31" w:rsidRPr="0061020D">
        <w:trPr>
          <w:cantSplit/>
          <w:trHeight w:hRule="exact" w:val="1033"/>
        </w:trPr>
        <w:tc>
          <w:tcPr>
            <w:tcW w:w="1313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发票种类名称</w:t>
            </w: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发票票种核定操作</w:t>
            </w:r>
          </w:p>
        </w:tc>
        <w:tc>
          <w:tcPr>
            <w:tcW w:w="1844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单位（数量）</w:t>
            </w:r>
          </w:p>
        </w:tc>
        <w:tc>
          <w:tcPr>
            <w:tcW w:w="1954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每月最高领票数量</w:t>
            </w:r>
          </w:p>
        </w:tc>
        <w:tc>
          <w:tcPr>
            <w:tcW w:w="2063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每次最高领票数量</w:t>
            </w:r>
          </w:p>
        </w:tc>
        <w:tc>
          <w:tcPr>
            <w:tcW w:w="1553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持票最高数量</w:t>
            </w:r>
          </w:p>
        </w:tc>
        <w:tc>
          <w:tcPr>
            <w:tcW w:w="2567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定额发票累计领票金额</w:t>
            </w:r>
          </w:p>
        </w:tc>
        <w:tc>
          <w:tcPr>
            <w:tcW w:w="1315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textAlignment w:val="top"/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领票方式</w:t>
            </w:r>
          </w:p>
        </w:tc>
      </w:tr>
      <w:tr w:rsidR="00C17E31" w:rsidRPr="0061020D">
        <w:trPr>
          <w:cantSplit/>
          <w:trHeight w:hRule="exact" w:val="849"/>
        </w:trPr>
        <w:tc>
          <w:tcPr>
            <w:tcW w:w="1313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844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954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2063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553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2567" w:type="dxa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315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rPr>
                <w:rFonts w:ascii="宋体" w:cs="宋体"/>
                <w:b/>
                <w:bCs/>
                <w:color w:val="0000FF"/>
              </w:rPr>
            </w:pPr>
          </w:p>
        </w:tc>
      </w:tr>
      <w:tr w:rsidR="00C17E31" w:rsidRPr="0061020D">
        <w:trPr>
          <w:cantSplit/>
          <w:trHeight w:hRule="exact" w:val="454"/>
        </w:trPr>
        <w:tc>
          <w:tcPr>
            <w:tcW w:w="1313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1844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1954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2063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1553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2567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  <w:tc>
          <w:tcPr>
            <w:tcW w:w="1315" w:type="dxa"/>
            <w:tcMar>
              <w:left w:w="108" w:type="dxa"/>
              <w:right w:w="108" w:type="dxa"/>
            </w:tcMar>
            <w:vAlign w:val="center"/>
          </w:tcPr>
          <w:p w:rsidR="00C17E31" w:rsidRPr="0061020D" w:rsidRDefault="00C17E31" w:rsidP="001A5371">
            <w:pPr>
              <w:jc w:val="center"/>
              <w:rPr>
                <w:rFonts w:ascii="宋体" w:cs="宋体"/>
              </w:rPr>
            </w:pPr>
          </w:p>
        </w:tc>
      </w:tr>
      <w:tr w:rsidR="00C17E31" w:rsidRPr="0061020D">
        <w:trPr>
          <w:cantSplit/>
          <w:trHeight w:hRule="exact" w:val="1396"/>
        </w:trPr>
        <w:tc>
          <w:tcPr>
            <w:tcW w:w="14352" w:type="dxa"/>
            <w:gridSpan w:val="9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rPr>
                <w:rFonts w:ascii="宋体" w:cs="宋体"/>
              </w:rPr>
            </w:pPr>
            <w:bookmarkStart w:id="0" w:name="_Hlk13081401"/>
            <w:bookmarkEnd w:id="0"/>
            <w:r w:rsidRPr="0061020D">
              <w:rPr>
                <w:rFonts w:ascii="宋体" w:hAnsi="宋体" w:cs="宋体" w:hint="eastAsia"/>
              </w:rPr>
              <w:t>纳税人（签章）</w:t>
            </w:r>
          </w:p>
          <w:p w:rsidR="00C17E31" w:rsidRPr="0061020D" w:rsidRDefault="00C17E31" w:rsidP="001A5371">
            <w:pPr>
              <w:rPr>
                <w:rFonts w:ascii="宋体" w:cs="宋体"/>
              </w:rPr>
            </w:pPr>
          </w:p>
          <w:p w:rsidR="00C17E31" w:rsidRPr="0061020D" w:rsidRDefault="00C17E31" w:rsidP="001A5371">
            <w:pPr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经办人：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 </w:t>
            </w:r>
            <w:r w:rsidRPr="0061020D">
              <w:rPr>
                <w:rFonts w:ascii="宋体" w:hAnsi="宋体" w:cs="宋体" w:hint="eastAsia"/>
              </w:rPr>
              <w:t>法定代表人（业主、负责人）：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 </w:t>
            </w:r>
            <w:r w:rsidRPr="0061020D">
              <w:rPr>
                <w:rFonts w:ascii="宋体" w:hAnsi="宋体" w:cs="宋体" w:hint="eastAsia"/>
              </w:rPr>
              <w:t>填表日期：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 </w:t>
            </w:r>
            <w:r w:rsidRPr="0061020D"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</w:t>
            </w:r>
            <w:r w:rsidRPr="0061020D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</w:t>
            </w:r>
            <w:r w:rsidRPr="0061020D">
              <w:rPr>
                <w:rFonts w:ascii="宋体" w:hAnsi="宋体" w:cs="宋体" w:hint="eastAsia"/>
              </w:rPr>
              <w:t>日</w:t>
            </w:r>
          </w:p>
        </w:tc>
      </w:tr>
      <w:tr w:rsidR="00C17E31" w:rsidRPr="0061020D">
        <w:trPr>
          <w:cantSplit/>
          <w:trHeight w:hRule="exact" w:val="1359"/>
        </w:trPr>
        <w:tc>
          <w:tcPr>
            <w:tcW w:w="14352" w:type="dxa"/>
            <w:gridSpan w:val="9"/>
            <w:tcMar>
              <w:left w:w="108" w:type="dxa"/>
              <w:right w:w="108" w:type="dxa"/>
            </w:tcMar>
          </w:tcPr>
          <w:p w:rsidR="00C17E31" w:rsidRPr="0061020D" w:rsidRDefault="00C17E31" w:rsidP="001A5371">
            <w:pPr>
              <w:rPr>
                <w:rFonts w:ascii="宋体" w:cs="宋体"/>
              </w:rPr>
            </w:pPr>
            <w:r w:rsidRPr="0061020D">
              <w:rPr>
                <w:rFonts w:ascii="宋体" w:hAnsi="宋体" w:cs="宋体" w:hint="eastAsia"/>
              </w:rPr>
              <w:t>发票专用章印模：</w:t>
            </w:r>
          </w:p>
          <w:p w:rsidR="00C17E31" w:rsidRPr="0061020D" w:rsidRDefault="00C17E31" w:rsidP="001A5371">
            <w:pPr>
              <w:rPr>
                <w:rFonts w:ascii="宋体" w:cs="宋体"/>
              </w:rPr>
            </w:pPr>
          </w:p>
          <w:p w:rsidR="00C17E31" w:rsidRPr="0061020D" w:rsidRDefault="00C17E31" w:rsidP="001A5371">
            <w:pPr>
              <w:rPr>
                <w:rFonts w:ascii="宋体" w:cs="宋体"/>
              </w:rPr>
            </w:pPr>
          </w:p>
        </w:tc>
      </w:tr>
    </w:tbl>
    <w:p w:rsidR="00C17E31" w:rsidRDefault="00C17E31">
      <w:pPr>
        <w:rPr>
          <w:rFonts w:cs="Times New Roman"/>
        </w:rPr>
      </w:pPr>
    </w:p>
    <w:sectPr w:rsidR="00C17E31" w:rsidSect="00E116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E31" w:rsidRDefault="00C17E31" w:rsidP="00E116BC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17E31" w:rsidRDefault="00C17E31" w:rsidP="00E116BC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E31" w:rsidRDefault="00C17E31" w:rsidP="00E116BC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17E31" w:rsidRDefault="00C17E31" w:rsidP="00E116BC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6BC"/>
    <w:rsid w:val="001A5371"/>
    <w:rsid w:val="00261141"/>
    <w:rsid w:val="002E7075"/>
    <w:rsid w:val="0061020D"/>
    <w:rsid w:val="008B6699"/>
    <w:rsid w:val="008F2534"/>
    <w:rsid w:val="00BD64DB"/>
    <w:rsid w:val="00C17E31"/>
    <w:rsid w:val="00D12254"/>
    <w:rsid w:val="00E116BC"/>
    <w:rsid w:val="00E41AB6"/>
    <w:rsid w:val="00EB0367"/>
    <w:rsid w:val="00EC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B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1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16B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116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16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31</Words>
  <Characters>180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2019-09-20T02:40:00Z</dcterms:created>
  <dcterms:modified xsi:type="dcterms:W3CDTF">2019-11-07T09:53:00Z</dcterms:modified>
</cp:coreProperties>
</file>